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50D9A" w:rsidRDefault="00247EBC">
      <w:pPr>
        <w:pStyle w:val="Ttulo"/>
        <w:spacing w:before="0"/>
        <w:ind w:left="0"/>
      </w:pPr>
      <w:r>
        <w:t>UNIVERSIDADE FEDERAL DO RECÔNCAVO  DA BAHIA</w:t>
      </w:r>
    </w:p>
    <w:p w14:paraId="00000002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Centro de Artes, Humanidades e Letras – CAHL </w:t>
      </w:r>
    </w:p>
    <w:p w14:paraId="00000003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de Pós-Graduação em Comunicação</w:t>
      </w:r>
    </w:p>
    <w:p w14:paraId="00000004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CEP: 44.300-000 Cachoeira/BA Telefax: (75) 3425-2242 </w:t>
      </w:r>
    </w:p>
    <w:p w14:paraId="00000005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ppgcom@cahl.ufrb.edu.br</w:t>
      </w:r>
    </w:p>
    <w:p w14:paraId="00000006" w14:textId="77777777" w:rsidR="00050D9A" w:rsidRDefault="00050D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7" w14:textId="77777777" w:rsidR="00050D9A" w:rsidRDefault="00050D9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00000008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before="90"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Ilmo. Sra. Profa. Dra. Simone Alves</w:t>
      </w:r>
    </w:p>
    <w:p w14:paraId="00000009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Pró-Reitor de Pesquisa, Pós-Graduação, Criação e Inovação - Universidade Federal do Recôncavo da Bahia, Cruz das Almas/BA</w:t>
      </w:r>
    </w:p>
    <w:p w14:paraId="0000000A" w14:textId="77777777" w:rsidR="00050D9A" w:rsidRDefault="00050D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0000000B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Ilma. Sra. Profa. Daniela Matos </w:t>
      </w:r>
    </w:p>
    <w:p w14:paraId="0000000C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Coordenadora do Programa de Pós-Graduação em Comunicação - Cachoeira/BA</w:t>
      </w:r>
    </w:p>
    <w:p w14:paraId="0000000D" w14:textId="77777777" w:rsidR="00050D9A" w:rsidRDefault="00050D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E" w14:textId="77777777" w:rsidR="00050D9A" w:rsidRDefault="00050D9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10" w14:textId="08C2D182" w:rsidR="00050D9A" w:rsidRDefault="00247EBC">
      <w:pPr>
        <w:jc w:val="both"/>
      </w:pPr>
      <w:r>
        <w:t xml:space="preserve">Solicito a V.Sa. autorizar o reembolso do valor da taxa de inscrição para participação no </w:t>
      </w:r>
      <w:r w:rsidR="00813BAE">
        <w:t xml:space="preserve">( </w:t>
      </w:r>
      <w:r w:rsidR="00813BAE" w:rsidRPr="00813BAE">
        <w:rPr>
          <w:highlight w:val="yellow"/>
        </w:rPr>
        <w:t>nome do evento)</w:t>
      </w:r>
      <w:r w:rsidR="00813BAE">
        <w:t xml:space="preserve"> </w:t>
      </w:r>
      <w:r>
        <w:t xml:space="preserve">com apresentação do trabalho intitulado </w:t>
      </w:r>
      <w:r w:rsidR="00813BAE" w:rsidRPr="00813BAE">
        <w:rPr>
          <w:highlight w:val="yellow"/>
        </w:rPr>
        <w:t>( nome do trabalho)</w:t>
      </w:r>
      <w:r>
        <w:t>. O valor da taxa de inscrição correspondeu a</w:t>
      </w:r>
      <w:r w:rsidR="00813BAE">
        <w:t xml:space="preserve"> </w:t>
      </w:r>
      <w:r w:rsidR="00813BAE" w:rsidRPr="00813BAE">
        <w:rPr>
          <w:highlight w:val="yellow"/>
        </w:rPr>
        <w:t>XXXXX</w:t>
      </w:r>
      <w:r w:rsidR="00813BAE">
        <w:t xml:space="preserve"> </w:t>
      </w:r>
    </w:p>
    <w:p w14:paraId="00000011" w14:textId="77777777" w:rsidR="00050D9A" w:rsidRDefault="00050D9A">
      <w:pPr>
        <w:jc w:val="both"/>
      </w:pPr>
    </w:p>
    <w:p w14:paraId="00000012" w14:textId="77777777" w:rsidR="00050D9A" w:rsidRDefault="00247EBC">
      <w:pPr>
        <w:jc w:val="both"/>
        <w:rPr>
          <w:sz w:val="24"/>
          <w:szCs w:val="24"/>
        </w:rPr>
      </w:pPr>
      <w:r>
        <w:t>Abaixo seguem meus dados:</w:t>
      </w:r>
    </w:p>
    <w:p w14:paraId="00000013" w14:textId="77777777" w:rsidR="00050D9A" w:rsidRDefault="00050D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00000014" w14:textId="634D4BB3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Beneficia</w:t>
      </w:r>
      <w:r w:rsidR="00813BAE">
        <w:rPr>
          <w:color w:val="000000"/>
          <w:sz w:val="24"/>
          <w:szCs w:val="24"/>
        </w:rPr>
        <w:t xml:space="preserve">rio; </w:t>
      </w:r>
    </w:p>
    <w:p w14:paraId="00000015" w14:textId="71B66BED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CPF: </w:t>
      </w:r>
    </w:p>
    <w:p w14:paraId="00000016" w14:textId="7810C395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RG: </w:t>
      </w:r>
    </w:p>
    <w:p w14:paraId="00000017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de Nascimento: </w:t>
      </w:r>
    </w:p>
    <w:p w14:paraId="00000019" w14:textId="168EEBA6" w:rsidR="00050D9A" w:rsidRDefault="00247E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Telefone:</w:t>
      </w:r>
    </w:p>
    <w:p w14:paraId="1E49A6F0" w14:textId="75E97FD6" w:rsidR="00813BAE" w:rsidRDefault="00813B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</w:t>
      </w:r>
    </w:p>
    <w:p w14:paraId="0000001A" w14:textId="77777777" w:rsidR="00050D9A" w:rsidRDefault="00050D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0000001B" w14:textId="63141AE6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Banco </w:t>
      </w:r>
      <w:r w:rsidR="00813BAE">
        <w:rPr>
          <w:sz w:val="24"/>
          <w:szCs w:val="24"/>
        </w:rPr>
        <w:t>:</w:t>
      </w:r>
    </w:p>
    <w:p w14:paraId="0000001C" w14:textId="1558CF9C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Agência: </w:t>
      </w:r>
    </w:p>
    <w:p w14:paraId="0000001E" w14:textId="45060051" w:rsidR="00050D9A" w:rsidRDefault="00247EBC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 Corrente: </w:t>
      </w:r>
    </w:p>
    <w:p w14:paraId="0000001F" w14:textId="77777777" w:rsidR="00050D9A" w:rsidRDefault="00050D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0" w14:textId="77777777" w:rsidR="00050D9A" w:rsidRDefault="00050D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050D9A" w:rsidRDefault="00247E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00000023" w14:textId="47D9721A" w:rsidR="00050D9A" w:rsidRDefault="00050D9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4"/>
          <w:szCs w:val="24"/>
        </w:rPr>
      </w:pPr>
    </w:p>
    <w:p w14:paraId="6AF90362" w14:textId="77777777" w:rsidR="00813BAE" w:rsidRDefault="00813B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sectPr w:rsidR="00813BAE">
      <w:pgSz w:w="11910" w:h="16840"/>
      <w:pgMar w:top="1320" w:right="1580" w:bottom="280" w:left="1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9A"/>
    <w:rsid w:val="00050D9A"/>
    <w:rsid w:val="00247EBC"/>
    <w:rsid w:val="00813BAE"/>
    <w:rsid w:val="00B91584"/>
    <w:rsid w:val="00C1189C"/>
    <w:rsid w:val="00C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24A"/>
  <w15:docId w15:val="{52794C52-CBCB-4A20-B3A8-C1890133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74"/>
      <w:ind w:left="119"/>
    </w:pPr>
    <w:rPr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Matos</dc:creator>
  <cp:lastModifiedBy>Daniela Matos</cp:lastModifiedBy>
  <cp:revision>2</cp:revision>
  <dcterms:created xsi:type="dcterms:W3CDTF">2024-08-28T15:19:00Z</dcterms:created>
  <dcterms:modified xsi:type="dcterms:W3CDTF">2024-08-28T15:19:00Z</dcterms:modified>
</cp:coreProperties>
</file>